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/>
          <w:lang w:val="en-US" w:eastAsia="zh-CN"/>
        </w:rPr>
      </w:pPr>
    </w:p>
    <w:p>
      <w:pPr>
        <w:pStyle w:val="10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提交资料一览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8"/>
        <w:tblpPr w:leftFromText="180" w:rightFromText="180" w:vertAnchor="page" w:horzAnchor="page" w:tblpX="1410" w:tblpY="351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712"/>
        <w:gridCol w:w="3312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提交资料要求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企业法定代表人证明书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装订成册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企业法定代表人授权委托书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企业营业执照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企业资质证书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项目负责人资格证或职称证、社保证明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项目组织架构及成员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业绩（附合同）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工作方案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（可选）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服务报价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原件加盖公章单独密封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单独密封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,</w:t>
            </w:r>
            <w:r>
              <w:rPr>
                <w:rFonts w:hint="eastAsia" w:ascii="宋体" w:hAnsi="宋体"/>
                <w:sz w:val="28"/>
                <w:szCs w:val="28"/>
              </w:rPr>
              <w:t>注明计费依据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86903"/>
    <w:rsid w:val="0C0235F6"/>
    <w:rsid w:val="0ECA0034"/>
    <w:rsid w:val="10AF3F7D"/>
    <w:rsid w:val="127A31E0"/>
    <w:rsid w:val="14426947"/>
    <w:rsid w:val="15010F5D"/>
    <w:rsid w:val="19A00D60"/>
    <w:rsid w:val="1B165C7C"/>
    <w:rsid w:val="1CC63E78"/>
    <w:rsid w:val="1D7238DD"/>
    <w:rsid w:val="213E0964"/>
    <w:rsid w:val="2A2D713F"/>
    <w:rsid w:val="2C6D2EF1"/>
    <w:rsid w:val="2CB37799"/>
    <w:rsid w:val="2E776EFB"/>
    <w:rsid w:val="317049B6"/>
    <w:rsid w:val="3B916914"/>
    <w:rsid w:val="3C1E2059"/>
    <w:rsid w:val="438D6DF7"/>
    <w:rsid w:val="45117EE2"/>
    <w:rsid w:val="464A522F"/>
    <w:rsid w:val="4680571F"/>
    <w:rsid w:val="4ED10465"/>
    <w:rsid w:val="558679EB"/>
    <w:rsid w:val="60A94D15"/>
    <w:rsid w:val="66086903"/>
    <w:rsid w:val="6E49116B"/>
    <w:rsid w:val="7B743797"/>
    <w:rsid w:val="7E803AD8"/>
    <w:rsid w:val="7F11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  <w:style w:type="paragraph" w:styleId="3">
    <w:name w:val="Normal Indent"/>
    <w:basedOn w:val="1"/>
    <w:qFormat/>
    <w:uiPriority w:val="0"/>
    <w:pPr>
      <w:ind w:firstLine="200" w:firstLineChars="200"/>
    </w:pPr>
    <w:rPr>
      <w:rFonts w:ascii="Calibri" w:hAnsi="Calibri" w:eastAsia="仿宋_GB2312"/>
      <w:sz w:val="32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hint="eastAsia" w:ascii="Calibri" w:hAnsi="Calibri" w:eastAsia="宋体"/>
      <w:sz w:val="21"/>
    </w:rPr>
  </w:style>
  <w:style w:type="paragraph" w:customStyle="1" w:styleId="11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天河科技园管委会</Company>
  <Pages>4</Pages>
  <Words>1354</Words>
  <Characters>1399</Characters>
  <Lines>0</Lines>
  <Paragraphs>0</Paragraphs>
  <TotalTime>68</TotalTime>
  <ScaleCrop>false</ScaleCrop>
  <LinksUpToDate>false</LinksUpToDate>
  <CharactersWithSpaces>1462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2024-11-14T08:05:00Z</dcterms:created>
  <dc:creator>羽果＊</dc:creator>
  <cp:lastModifiedBy>mawq</cp:lastModifiedBy>
  <cp:lastPrinted>2025-03-10T09:54:00Z</cp:lastPrinted>
  <dcterms:modified xsi:type="dcterms:W3CDTF">2025-03-12T10:22:55Z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BF57CA3538824FDCA3BE50DACD6C239E_13</vt:lpwstr>
  </property>
  <property fmtid="{D5CDD505-2E9C-101B-9397-08002B2CF9AE}" pid="4" name="KSOTemplateDocerSaveRecord">
    <vt:lpwstr>eyJoZGlkIjoiODYwNjY1YWViOTlmZmZiNDRhNDFmYTBhYWJhYjUyZWMiLCJ1c2VySWQiOiI0MjA3MzU3MTIifQ==</vt:lpwstr>
  </property>
</Properties>
</file>